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84BBD" w14:textId="77777777" w:rsidR="00D36DA4" w:rsidRPr="00D36DA4" w:rsidRDefault="00D36DA4" w:rsidP="00D36DA4">
      <w:pPr>
        <w:rPr>
          <w:b/>
          <w:bCs/>
        </w:rPr>
      </w:pPr>
      <w:r w:rsidRPr="00D36DA4">
        <w:rPr>
          <w:b/>
          <w:bCs/>
        </w:rPr>
        <w:t>DK Tekst til nyhedsbrev:</w:t>
      </w:r>
    </w:p>
    <w:p w14:paraId="18EE4237" w14:textId="77777777" w:rsidR="00D36DA4" w:rsidRPr="00D36DA4" w:rsidRDefault="00D36DA4" w:rsidP="00D36DA4">
      <w:pPr>
        <w:rPr>
          <w:b/>
          <w:bCs/>
        </w:rPr>
      </w:pPr>
    </w:p>
    <w:p w14:paraId="076F066F" w14:textId="77777777" w:rsidR="00D36DA4" w:rsidRPr="00D36DA4" w:rsidRDefault="00D36DA4" w:rsidP="00D36DA4">
      <w:r w:rsidRPr="00D36DA4">
        <w:t>Kom med til WCSG 2026 – hvor sport og fællesskab forener verden!</w:t>
      </w:r>
    </w:p>
    <w:p w14:paraId="49568A9E" w14:textId="77777777" w:rsidR="00D36DA4" w:rsidRPr="00D36DA4" w:rsidRDefault="00D36DA4" w:rsidP="00D36DA4">
      <w:r w:rsidRPr="00D36DA4">
        <w:t>I juni 2026 samler World Company Sport Games 2026 over 3.500 kolleger fra hele verden til fem dage fyldt med sportslige og sociale aktiviteter i Frederikshavn, Skagen og Sæby. Det bliver en international fest, der hylder fællesskab, bevægelse og inklusion – uanset niveau, erfaring eller ambitioner. Her skaber vi sammen rammerne for et idrætsevent i verdensklasse, hvor fysisk og social bevægelse går hånd i hånd og gør hele Frederikshavn Kommune til en synlig og levende del af begivenheden.</w:t>
      </w:r>
    </w:p>
    <w:p w14:paraId="1810B561" w14:textId="77777777" w:rsidR="00D36DA4" w:rsidRPr="00D36DA4" w:rsidRDefault="00D36DA4" w:rsidP="00D36DA4">
      <w:r w:rsidRPr="00D36DA4">
        <w:t>Som officiel overnatningspartner for WCSG 2026 er vi klar til at tage godt imod dig og dit hold – og vi anbefaler at booke jeres ophold i god tid.</w:t>
      </w:r>
    </w:p>
    <w:p w14:paraId="540B05E1" w14:textId="77777777" w:rsidR="00D36DA4" w:rsidRPr="00D36DA4" w:rsidRDefault="00D36DA4" w:rsidP="00D36DA4">
      <w:r w:rsidRPr="00D36DA4">
        <w:t>Læs mere og følg med på wcsg2026frederikshavn.dk</w:t>
      </w:r>
    </w:p>
    <w:p w14:paraId="45ED790E" w14:textId="77777777" w:rsidR="00D36DA4" w:rsidRPr="00D36DA4" w:rsidRDefault="00D36DA4" w:rsidP="00D36DA4">
      <w:r w:rsidRPr="00D36DA4">
        <w:t>Og har du brug for overnatning? Så står vi klar til at hjælpe!</w:t>
      </w:r>
    </w:p>
    <w:p w14:paraId="4249F2A4" w14:textId="77777777" w:rsidR="00D36DA4" w:rsidRPr="00D36DA4" w:rsidRDefault="00D36DA4" w:rsidP="00D36DA4"/>
    <w:p w14:paraId="29EE4E47" w14:textId="77777777" w:rsidR="00D36DA4" w:rsidRPr="00D36DA4" w:rsidRDefault="00D36DA4" w:rsidP="00D36DA4"/>
    <w:p w14:paraId="363DC552" w14:textId="77777777" w:rsidR="00D36DA4" w:rsidRPr="00D36DA4" w:rsidRDefault="00D36DA4" w:rsidP="00D36DA4">
      <w:pPr>
        <w:rPr>
          <w:b/>
          <w:bCs/>
        </w:rPr>
      </w:pPr>
      <w:r w:rsidRPr="00D36DA4">
        <w:rPr>
          <w:b/>
          <w:bCs/>
        </w:rPr>
        <w:t>DK SoMe-teaser:</w:t>
      </w:r>
    </w:p>
    <w:p w14:paraId="7AC7B839" w14:textId="77777777" w:rsidR="00D36DA4" w:rsidRPr="00D36DA4" w:rsidRDefault="00D36DA4" w:rsidP="00D36DA4"/>
    <w:p w14:paraId="5AF34FF4" w14:textId="77777777" w:rsidR="00D36DA4" w:rsidRPr="00D36DA4" w:rsidRDefault="00D36DA4" w:rsidP="00D36DA4">
      <w:r w:rsidRPr="00D36DA4">
        <w:t>Vi er officiel overnatningspartner for WCSG 2026!</w:t>
      </w:r>
    </w:p>
    <w:p w14:paraId="434F1730" w14:textId="77777777" w:rsidR="00D36DA4" w:rsidRPr="00D36DA4" w:rsidRDefault="00D36DA4" w:rsidP="00D36DA4">
      <w:r w:rsidRPr="00D36DA4">
        <w:t>Book dit ophold hos os – og vær med, når over 3.500 deltagere fra hele verden samles i Frederikshavn Kommune til sport og fællesskab.</w:t>
      </w:r>
    </w:p>
    <w:p w14:paraId="4C395438" w14:textId="77777777" w:rsidR="00D36DA4" w:rsidRPr="00D36DA4" w:rsidRDefault="00D36DA4" w:rsidP="00D36DA4">
      <w:r w:rsidRPr="00D36DA4">
        <w:t>-&gt; Læs mere på wcsg2026frederikshavn.dk</w:t>
      </w:r>
    </w:p>
    <w:p w14:paraId="41F79828" w14:textId="4E60C2A2" w:rsidR="001F66CC" w:rsidRPr="00D36DA4" w:rsidRDefault="00D36DA4" w:rsidP="00D36DA4">
      <w:r w:rsidRPr="00D36DA4">
        <w:t>#WCSG2026 #DyrkSammenholdet #UnitingPeople</w:t>
      </w:r>
    </w:p>
    <w:sectPr w:rsidR="001F66CC" w:rsidRPr="00D36D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6CC"/>
    <w:rsid w:val="000E6AAC"/>
    <w:rsid w:val="001F66CC"/>
    <w:rsid w:val="005171FB"/>
    <w:rsid w:val="00D36DA4"/>
    <w:rsid w:val="00ED0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DE66B"/>
  <w15:chartTrackingRefBased/>
  <w15:docId w15:val="{FB7FAC35-54BE-453A-A43D-36F9B86E6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1F66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F66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1F66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F66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F66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F66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F66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F66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F66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F66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F66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F66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F66CC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F66CC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F66CC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F66CC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F66CC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F66C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1F66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1F66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1F66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1F66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1F66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1F66CC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1F66CC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1F66CC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1F66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1F66CC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1F66C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51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957</Characters>
  <Application>Microsoft Office Word</Application>
  <DocSecurity>0</DocSecurity>
  <Lines>22</Lines>
  <Paragraphs>13</Paragraphs>
  <ScaleCrop>false</ScaleCrop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Nanna Qvist</dc:creator>
  <cp:keywords/>
  <dc:description/>
  <cp:lastModifiedBy>Søren Qvist</cp:lastModifiedBy>
  <cp:revision>2</cp:revision>
  <dcterms:created xsi:type="dcterms:W3CDTF">2025-08-21T05:17:00Z</dcterms:created>
  <dcterms:modified xsi:type="dcterms:W3CDTF">2025-08-21T05:17:00Z</dcterms:modified>
</cp:coreProperties>
</file>